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Сведения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 имущественного характера за отчётный период</w:t>
      </w:r>
    </w:p>
    <w:p w:rsidR="00345591" w:rsidRPr="00294EED" w:rsidRDefault="00D60689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ED6678">
        <w:rPr>
          <w:rFonts w:ascii="Times New Roman" w:hAnsi="Times New Roman" w:cs="Times New Roman"/>
          <w:sz w:val="20"/>
          <w:szCs w:val="20"/>
        </w:rPr>
        <w:t xml:space="preserve"> Собрания депутатов  </w:t>
      </w:r>
      <w:proofErr w:type="spellStart"/>
      <w:r w:rsidR="00ED6678">
        <w:rPr>
          <w:rFonts w:ascii="Times New Roman" w:hAnsi="Times New Roman" w:cs="Times New Roman"/>
          <w:sz w:val="20"/>
          <w:szCs w:val="20"/>
        </w:rPr>
        <w:t>Титовского</w:t>
      </w:r>
      <w:proofErr w:type="spellEnd"/>
      <w:r w:rsidR="00ED6678">
        <w:rPr>
          <w:rFonts w:ascii="Times New Roman" w:hAnsi="Times New Roman" w:cs="Times New Roman"/>
          <w:sz w:val="20"/>
          <w:szCs w:val="20"/>
        </w:rPr>
        <w:t xml:space="preserve"> сельсовета</w:t>
      </w:r>
      <w:proofErr w:type="gramStart"/>
      <w:r w:rsidR="00ED667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ED6678">
        <w:rPr>
          <w:rFonts w:ascii="Times New Roman" w:hAnsi="Times New Roman" w:cs="Times New Roman"/>
          <w:sz w:val="20"/>
          <w:szCs w:val="20"/>
        </w:rPr>
        <w:t xml:space="preserve">  Главы </w:t>
      </w:r>
      <w:proofErr w:type="spellStart"/>
      <w:r w:rsidR="00ED6678">
        <w:rPr>
          <w:rFonts w:ascii="Times New Roman" w:hAnsi="Times New Roman" w:cs="Times New Roman"/>
          <w:sz w:val="20"/>
          <w:szCs w:val="20"/>
        </w:rPr>
        <w:t>Титовского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D706CB">
        <w:rPr>
          <w:rFonts w:ascii="Times New Roman" w:hAnsi="Times New Roman" w:cs="Times New Roman"/>
          <w:sz w:val="20"/>
          <w:szCs w:val="20"/>
        </w:rPr>
        <w:t>с 1 января 2019 г. по 31 декабря 2019</w:t>
      </w:r>
      <w:r w:rsidR="00345591" w:rsidRPr="00294E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ED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Воробьева Н.Л.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01" w:rsidRDefault="00DC2818" w:rsidP="00ED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Депутат Собрания</w:t>
            </w:r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депутатов </w:t>
            </w:r>
            <w:proofErr w:type="spellStart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Титовского</w:t>
            </w:r>
            <w:proofErr w:type="spellEnd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Pr="001A581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Земельный участок</w:t>
            </w: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68.0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5000</w:t>
            </w: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</w:t>
            </w:r>
            <w:r w:rsidR="00D706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сия</w:t>
            </w: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D706CB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Легковой авто</w:t>
            </w:r>
            <w:r w:rsidR="00DE352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мобиль</w:t>
            </w:r>
          </w:p>
          <w:p w:rsidR="00345591" w:rsidRPr="00CA56C6" w:rsidRDefault="00E31234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ВАЗ 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1099912,63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345591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Pr="00DE3527" w:rsidRDefault="00B34544" w:rsidP="00B3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 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345591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774B6C" w:rsidRDefault="00774B6C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74B6C" w:rsidRPr="00DE3527" w:rsidRDefault="00774B6C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68.0</w:t>
            </w: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345591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774B6C" w:rsidRDefault="00774B6C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74B6C" w:rsidRPr="00DE3527" w:rsidRDefault="00774B6C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774B6C" w:rsidRDefault="0077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74B6C" w:rsidRPr="00DE3527" w:rsidRDefault="0077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104323,56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A56C6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CA56C6" w:rsidP="00B3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68.0</w:t>
            </w: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DE3527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622B61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Делов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0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</w:t>
            </w:r>
            <w:r w:rsidR="00294EED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лава</w:t>
            </w:r>
            <w:r w:rsidR="00E2067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2067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</w:t>
            </w:r>
            <w:r w:rsid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участок </w:t>
            </w:r>
          </w:p>
          <w:p w:rsidR="009807C2" w:rsidRPr="00DE3527" w:rsidRDefault="0001056A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9807C2" w:rsidRPr="00DE3527" w:rsidRDefault="009807C2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Общая долевая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1/386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35623B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27621000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35623B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48,4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35623B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Pr="00DE3527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</w:p>
          <w:p w:rsidR="0035623B" w:rsidRPr="0035623B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КИА СПЕКТРА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Трактор 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Т-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4</w:t>
            </w:r>
            <w:r w:rsidR="009807C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320245,07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E2D41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супруга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D7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462456,84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73"/>
    <w:rsid w:val="0001056A"/>
    <w:rsid w:val="000235FC"/>
    <w:rsid w:val="001A5817"/>
    <w:rsid w:val="001D63CB"/>
    <w:rsid w:val="00225147"/>
    <w:rsid w:val="00294EED"/>
    <w:rsid w:val="002F2D27"/>
    <w:rsid w:val="00345591"/>
    <w:rsid w:val="0035623B"/>
    <w:rsid w:val="00435FD6"/>
    <w:rsid w:val="00473A58"/>
    <w:rsid w:val="004B5AB9"/>
    <w:rsid w:val="004F6A28"/>
    <w:rsid w:val="005F6D73"/>
    <w:rsid w:val="00601E87"/>
    <w:rsid w:val="00622B61"/>
    <w:rsid w:val="00622F6D"/>
    <w:rsid w:val="00633B82"/>
    <w:rsid w:val="00656131"/>
    <w:rsid w:val="00676E13"/>
    <w:rsid w:val="00697A49"/>
    <w:rsid w:val="00774B6C"/>
    <w:rsid w:val="00785C33"/>
    <w:rsid w:val="007D1396"/>
    <w:rsid w:val="007E2D41"/>
    <w:rsid w:val="00840E01"/>
    <w:rsid w:val="008A32E8"/>
    <w:rsid w:val="009807C2"/>
    <w:rsid w:val="00A53C5B"/>
    <w:rsid w:val="00AA75AB"/>
    <w:rsid w:val="00B169F2"/>
    <w:rsid w:val="00B33C08"/>
    <w:rsid w:val="00B34544"/>
    <w:rsid w:val="00B94CA2"/>
    <w:rsid w:val="00BD78B7"/>
    <w:rsid w:val="00C6000F"/>
    <w:rsid w:val="00C8769A"/>
    <w:rsid w:val="00CA56C6"/>
    <w:rsid w:val="00CD7337"/>
    <w:rsid w:val="00CF0791"/>
    <w:rsid w:val="00CF135E"/>
    <w:rsid w:val="00D60689"/>
    <w:rsid w:val="00D706CB"/>
    <w:rsid w:val="00DC2818"/>
    <w:rsid w:val="00DE3527"/>
    <w:rsid w:val="00E2067D"/>
    <w:rsid w:val="00E31234"/>
    <w:rsid w:val="00E33E49"/>
    <w:rsid w:val="00E774CA"/>
    <w:rsid w:val="00ED3FED"/>
    <w:rsid w:val="00ED6678"/>
    <w:rsid w:val="00F571C1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BF3B-F756-4FE3-A286-F0D8AD98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2018-04-09T12:39:00Z</cp:lastPrinted>
  <dcterms:created xsi:type="dcterms:W3CDTF">2018-04-04T05:59:00Z</dcterms:created>
  <dcterms:modified xsi:type="dcterms:W3CDTF">2020-04-15T10:04:00Z</dcterms:modified>
</cp:coreProperties>
</file>